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30A1" w14:textId="7016BDD3" w:rsidR="00115A66" w:rsidRDefault="005534A3" w:rsidP="005534A3">
      <w:r>
        <w:rPr>
          <w:noProof/>
        </w:rPr>
        <w:drawing>
          <wp:inline distT="0" distB="0" distL="0" distR="0" wp14:anchorId="7F288128" wp14:editId="4FEFD297">
            <wp:extent cx="2300758" cy="1434790"/>
            <wp:effectExtent l="0" t="0" r="0" b="63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762" cy="14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</w:t>
      </w:r>
      <w:r>
        <w:rPr>
          <w:noProof/>
        </w:rPr>
        <w:drawing>
          <wp:inline distT="0" distB="0" distL="0" distR="0" wp14:anchorId="2416BE29" wp14:editId="4507CB3A">
            <wp:extent cx="2226239" cy="635092"/>
            <wp:effectExtent l="0" t="0" r="0" b="0"/>
            <wp:docPr id="2" name="Picture 2" descr="H:\1 Info\Bah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Info\Bahi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48" cy="66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CE9E" w14:textId="77777777" w:rsidR="005534A3" w:rsidRDefault="005534A3" w:rsidP="005534A3"/>
    <w:p w14:paraId="2B5ECA45" w14:textId="77777777" w:rsidR="005534A3" w:rsidRDefault="005534A3" w:rsidP="005534A3"/>
    <w:p w14:paraId="21C38609" w14:textId="77777777" w:rsidR="005534A3" w:rsidRDefault="005534A3" w:rsidP="005534A3"/>
    <w:p w14:paraId="03C601B5" w14:textId="6E828F62" w:rsidR="00D701FA" w:rsidRPr="00D701FA" w:rsidRDefault="00D701FA" w:rsidP="005534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IITA Hotel Rates &amp; </w:t>
      </w:r>
      <w:r w:rsidRPr="00D701FA">
        <w:rPr>
          <w:b/>
          <w:bCs/>
          <w:sz w:val="36"/>
          <w:szCs w:val="36"/>
        </w:rPr>
        <w:t>Reservation Information</w:t>
      </w:r>
    </w:p>
    <w:p w14:paraId="51719AF3" w14:textId="0E5236F2" w:rsidR="00D701FA" w:rsidRDefault="00D701FA" w:rsidP="00D701FA">
      <w:pPr>
        <w:jc w:val="center"/>
        <w:rPr>
          <w:b/>
          <w:bCs/>
        </w:rPr>
      </w:pPr>
    </w:p>
    <w:p w14:paraId="03128D27" w14:textId="0AB196E1" w:rsidR="00D701FA" w:rsidRDefault="00D701FA" w:rsidP="00D701FA">
      <w:pPr>
        <w:jc w:val="center"/>
        <w:rPr>
          <w:b/>
          <w:bCs/>
        </w:rPr>
      </w:pPr>
    </w:p>
    <w:p w14:paraId="7F112C6A" w14:textId="40DDE902" w:rsidR="00D701FA" w:rsidRDefault="00D701FA" w:rsidP="00D701FA">
      <w:pPr>
        <w:rPr>
          <w:sz w:val="28"/>
          <w:szCs w:val="28"/>
        </w:rPr>
      </w:pPr>
      <w:r>
        <w:rPr>
          <w:sz w:val="28"/>
          <w:szCs w:val="28"/>
        </w:rPr>
        <w:t>Standard Garden View Guestroom Rates:</w:t>
      </w:r>
    </w:p>
    <w:p w14:paraId="1C40C74C" w14:textId="77777777" w:rsidR="00D701FA" w:rsidRDefault="00D701FA" w:rsidP="00D701FA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701FA" w:rsidRPr="00D701FA" w14:paraId="75F0630F" w14:textId="77777777" w:rsidTr="00D701FA">
        <w:trPr>
          <w:jc w:val="center"/>
        </w:trPr>
        <w:tc>
          <w:tcPr>
            <w:tcW w:w="2337" w:type="dxa"/>
          </w:tcPr>
          <w:p w14:paraId="5CAE37AF" w14:textId="145E05BA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Single Rate*</w:t>
            </w:r>
          </w:p>
        </w:tc>
        <w:tc>
          <w:tcPr>
            <w:tcW w:w="2337" w:type="dxa"/>
          </w:tcPr>
          <w:p w14:paraId="229B0E31" w14:textId="760E7E58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Double Rate*</w:t>
            </w:r>
          </w:p>
        </w:tc>
        <w:tc>
          <w:tcPr>
            <w:tcW w:w="2338" w:type="dxa"/>
          </w:tcPr>
          <w:p w14:paraId="317C2A92" w14:textId="2511E4A4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Triple Rate*</w:t>
            </w:r>
          </w:p>
        </w:tc>
        <w:tc>
          <w:tcPr>
            <w:tcW w:w="2338" w:type="dxa"/>
          </w:tcPr>
          <w:p w14:paraId="0379E26F" w14:textId="3A7D25FE" w:rsidR="00D701FA" w:rsidRPr="00D701FA" w:rsidRDefault="00D701FA" w:rsidP="00D701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Quad Rate*</w:t>
            </w:r>
          </w:p>
        </w:tc>
      </w:tr>
      <w:tr w:rsidR="00D701FA" w14:paraId="157B93B3" w14:textId="77777777" w:rsidTr="00D701FA">
        <w:trPr>
          <w:jc w:val="center"/>
        </w:trPr>
        <w:tc>
          <w:tcPr>
            <w:tcW w:w="2337" w:type="dxa"/>
          </w:tcPr>
          <w:p w14:paraId="22153322" w14:textId="36D7BAF3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$169</w:t>
            </w:r>
          </w:p>
        </w:tc>
        <w:tc>
          <w:tcPr>
            <w:tcW w:w="2337" w:type="dxa"/>
          </w:tcPr>
          <w:p w14:paraId="22575C6C" w14:textId="136CC0FE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$169</w:t>
            </w:r>
          </w:p>
        </w:tc>
        <w:tc>
          <w:tcPr>
            <w:tcW w:w="2338" w:type="dxa"/>
          </w:tcPr>
          <w:p w14:paraId="0C815023" w14:textId="798126A0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$189</w:t>
            </w:r>
          </w:p>
        </w:tc>
        <w:tc>
          <w:tcPr>
            <w:tcW w:w="2338" w:type="dxa"/>
          </w:tcPr>
          <w:p w14:paraId="57EC0B55" w14:textId="274A07F0" w:rsidR="00D701FA" w:rsidRDefault="00D701FA" w:rsidP="00D70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$209</w:t>
            </w:r>
          </w:p>
        </w:tc>
      </w:tr>
    </w:tbl>
    <w:p w14:paraId="54018AFA" w14:textId="5E1F3A3B" w:rsidR="00D701FA" w:rsidRDefault="00D701FA" w:rsidP="00D701FA">
      <w:pPr>
        <w:rPr>
          <w:sz w:val="28"/>
          <w:szCs w:val="28"/>
        </w:rPr>
      </w:pPr>
    </w:p>
    <w:p w14:paraId="6F09E48A" w14:textId="272CAFE3" w:rsidR="00D701FA" w:rsidRDefault="00D701FA" w:rsidP="00D701FA">
      <w:pPr>
        <w:rPr>
          <w:sz w:val="28"/>
          <w:szCs w:val="28"/>
        </w:rPr>
      </w:pPr>
      <w:r>
        <w:rPr>
          <w:sz w:val="28"/>
          <w:szCs w:val="28"/>
        </w:rPr>
        <w:t>*Children 17 years and under may share the same room with parents at no additional charge.</w:t>
      </w:r>
    </w:p>
    <w:p w14:paraId="78646443" w14:textId="3E676583" w:rsidR="00D701FA" w:rsidRDefault="00D701FA" w:rsidP="00D701FA">
      <w:pPr>
        <w:rPr>
          <w:sz w:val="28"/>
          <w:szCs w:val="28"/>
        </w:rPr>
      </w:pPr>
    </w:p>
    <w:p w14:paraId="50319F10" w14:textId="77D0EF12" w:rsidR="0010671E" w:rsidRDefault="0010671E" w:rsidP="00D701FA">
      <w:pPr>
        <w:rPr>
          <w:sz w:val="28"/>
          <w:szCs w:val="28"/>
        </w:rPr>
      </w:pPr>
      <w:r>
        <w:rPr>
          <w:sz w:val="28"/>
          <w:szCs w:val="28"/>
        </w:rPr>
        <w:t>All guest room rates are subject to the prevailing city</w:t>
      </w:r>
      <w:r w:rsidR="00B429A7">
        <w:rPr>
          <w:sz w:val="28"/>
          <w:szCs w:val="28"/>
        </w:rPr>
        <w:t xml:space="preserve"> occupancy tax</w:t>
      </w:r>
      <w:r>
        <w:rPr>
          <w:sz w:val="28"/>
          <w:szCs w:val="28"/>
        </w:rPr>
        <w:t xml:space="preserve">, San Diego Tourism Marketing District and the </w:t>
      </w:r>
      <w:r w:rsidR="00B429A7">
        <w:rPr>
          <w:sz w:val="28"/>
          <w:szCs w:val="28"/>
        </w:rPr>
        <w:t>California Tourism Assessment</w:t>
      </w:r>
      <w:r>
        <w:rPr>
          <w:sz w:val="28"/>
          <w:szCs w:val="28"/>
        </w:rPr>
        <w:t xml:space="preserve"> which are 10.5%, 2% and $0.52 per room night respectively.  Rates are subject to change.</w:t>
      </w:r>
    </w:p>
    <w:p w14:paraId="5AC4284E" w14:textId="324B2189" w:rsidR="0010671E" w:rsidRDefault="0010671E" w:rsidP="00D701FA">
      <w:pPr>
        <w:rPr>
          <w:sz w:val="28"/>
          <w:szCs w:val="28"/>
        </w:rPr>
      </w:pPr>
    </w:p>
    <w:p w14:paraId="07525F83" w14:textId="7DA976AE" w:rsidR="0010671E" w:rsidRDefault="0010671E" w:rsidP="00D701FA">
      <w:pPr>
        <w:rPr>
          <w:sz w:val="28"/>
          <w:szCs w:val="28"/>
        </w:rPr>
      </w:pPr>
      <w:r>
        <w:rPr>
          <w:sz w:val="28"/>
          <w:szCs w:val="28"/>
        </w:rPr>
        <w:t>A resort fee of $25 per night will be assessed to IITA attendees (excluding Inbound Operators).  The fee includes:</w:t>
      </w:r>
    </w:p>
    <w:p w14:paraId="693AF9F4" w14:textId="1BEEA291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High-speed internet access in guest rooms and public areas (excludes meeting space)</w:t>
      </w:r>
    </w:p>
    <w:p w14:paraId="2CDF60BB" w14:textId="1152C1E2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in-room bottled waters per day</w:t>
      </w:r>
    </w:p>
    <w:p w14:paraId="2EE4B7CB" w14:textId="46215E60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of cabanas at private beach (based on availability)</w:t>
      </w:r>
    </w:p>
    <w:p w14:paraId="092E5D06" w14:textId="04E034DD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fitness center, pool and whirlpool</w:t>
      </w:r>
    </w:p>
    <w:p w14:paraId="2858C439" w14:textId="1142E113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shuffleboard/tennis courts including equipment</w:t>
      </w:r>
    </w:p>
    <w:p w14:paraId="4DC14ABA" w14:textId="47880FAA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Bahia Belle Bay cruises (seasonal)</w:t>
      </w:r>
    </w:p>
    <w:p w14:paraId="49CDD25C" w14:textId="48223E36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 Today newspaper in the lobby</w:t>
      </w:r>
    </w:p>
    <w:p w14:paraId="64B96E03" w14:textId="1E3CE415" w:rsidR="0010671E" w:rsidRDefault="0010671E" w:rsidP="0010671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Unlimited local and domestic long distance calls</w:t>
      </w:r>
    </w:p>
    <w:p w14:paraId="2106CDB3" w14:textId="69696312" w:rsidR="0010671E" w:rsidRDefault="0010671E" w:rsidP="0010671E">
      <w:pPr>
        <w:rPr>
          <w:sz w:val="28"/>
          <w:szCs w:val="28"/>
        </w:rPr>
      </w:pPr>
    </w:p>
    <w:p w14:paraId="0B0A8B2D" w14:textId="55B196C3" w:rsidR="0010671E" w:rsidRDefault="0010671E" w:rsidP="0010671E">
      <w:pPr>
        <w:rPr>
          <w:sz w:val="28"/>
          <w:szCs w:val="28"/>
        </w:rPr>
      </w:pPr>
      <w:r>
        <w:rPr>
          <w:sz w:val="28"/>
          <w:szCs w:val="28"/>
        </w:rPr>
        <w:t>The hotel will also provide IITA attendees with the following amenities:</w:t>
      </w:r>
    </w:p>
    <w:p w14:paraId="18F1909B" w14:textId="0F63849C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Complimentary on-site parking ($35.00 per day value)</w:t>
      </w:r>
    </w:p>
    <w:p w14:paraId="77E30EAA" w14:textId="1EEEE07A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$20.00 spa discount for any Spa Treatment (50-minutes or longer) with advance reservations</w:t>
      </w:r>
    </w:p>
    <w:p w14:paraId="4D26725A" w14:textId="64F9BC3E" w:rsidR="0010671E" w:rsidRDefault="0010671E" w:rsidP="001067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Group hotel rate available three days prior and post based on room type availability.</w:t>
      </w:r>
    </w:p>
    <w:p w14:paraId="5BB78078" w14:textId="6C928F03" w:rsidR="005534A3" w:rsidRDefault="005534A3" w:rsidP="005534A3">
      <w:pPr>
        <w:rPr>
          <w:sz w:val="28"/>
          <w:szCs w:val="28"/>
        </w:rPr>
      </w:pPr>
    </w:p>
    <w:p w14:paraId="4D855462" w14:textId="77777777" w:rsidR="005534A3" w:rsidRDefault="005534A3" w:rsidP="005534A3">
      <w:pPr>
        <w:rPr>
          <w:sz w:val="28"/>
          <w:szCs w:val="28"/>
        </w:rPr>
      </w:pPr>
    </w:p>
    <w:p w14:paraId="19535281" w14:textId="0F031BD5" w:rsidR="005534A3" w:rsidRDefault="005534A3" w:rsidP="0055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INBOUND OPERATORS – </w:t>
      </w:r>
      <w:hyperlink r:id="rId7" w:history="1">
        <w:r w:rsidRPr="005534A3">
          <w:rPr>
            <w:rStyle w:val="Hyperlink"/>
            <w:b/>
            <w:bCs/>
            <w:sz w:val="28"/>
            <w:szCs w:val="28"/>
          </w:rPr>
          <w:t>RESERV</w:t>
        </w:r>
        <w:r w:rsidRPr="005534A3">
          <w:rPr>
            <w:rStyle w:val="Hyperlink"/>
            <w:b/>
            <w:bCs/>
            <w:sz w:val="28"/>
            <w:szCs w:val="28"/>
          </w:rPr>
          <w:t>E</w:t>
        </w:r>
        <w:r w:rsidRPr="005534A3">
          <w:rPr>
            <w:rStyle w:val="Hyperlink"/>
            <w:b/>
            <w:bCs/>
            <w:sz w:val="28"/>
            <w:szCs w:val="28"/>
          </w:rPr>
          <w:t xml:space="preserve"> YOUR ROOM(S) HERE</w:t>
        </w:r>
      </w:hyperlink>
    </w:p>
    <w:p w14:paraId="054F60E5" w14:textId="5144F29A" w:rsidR="005534A3" w:rsidRDefault="005534A3" w:rsidP="005534A3">
      <w:pPr>
        <w:jc w:val="center"/>
        <w:rPr>
          <w:b/>
          <w:bCs/>
          <w:sz w:val="28"/>
          <w:szCs w:val="28"/>
        </w:rPr>
      </w:pPr>
    </w:p>
    <w:p w14:paraId="5D1BEDBD" w14:textId="137C45CD" w:rsidR="005534A3" w:rsidRDefault="005534A3" w:rsidP="005534A3">
      <w:pPr>
        <w:jc w:val="center"/>
        <w:rPr>
          <w:b/>
          <w:bCs/>
          <w:sz w:val="28"/>
          <w:szCs w:val="28"/>
        </w:rPr>
      </w:pPr>
    </w:p>
    <w:p w14:paraId="218E90A8" w14:textId="724727C7" w:rsidR="005534A3" w:rsidRDefault="005534A3" w:rsidP="0055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SUPPLIERS/DMOS/ALL OTHERS - </w:t>
      </w:r>
      <w:hyperlink r:id="rId8" w:history="1">
        <w:r w:rsidRPr="005534A3">
          <w:rPr>
            <w:rStyle w:val="Hyperlink"/>
            <w:b/>
            <w:bCs/>
            <w:sz w:val="28"/>
            <w:szCs w:val="28"/>
          </w:rPr>
          <w:t>RESERVE YO</w:t>
        </w:r>
        <w:r w:rsidRPr="005534A3">
          <w:rPr>
            <w:rStyle w:val="Hyperlink"/>
            <w:b/>
            <w:bCs/>
            <w:sz w:val="28"/>
            <w:szCs w:val="28"/>
          </w:rPr>
          <w:t>U</w:t>
        </w:r>
        <w:r w:rsidRPr="005534A3">
          <w:rPr>
            <w:rStyle w:val="Hyperlink"/>
            <w:b/>
            <w:bCs/>
            <w:sz w:val="28"/>
            <w:szCs w:val="28"/>
          </w:rPr>
          <w:t>R ROOM(S) HERE</w:t>
        </w:r>
      </w:hyperlink>
    </w:p>
    <w:p w14:paraId="51FE2711" w14:textId="1E2D8B66" w:rsidR="005534A3" w:rsidRDefault="005534A3" w:rsidP="005534A3">
      <w:pPr>
        <w:rPr>
          <w:b/>
          <w:bCs/>
          <w:sz w:val="28"/>
          <w:szCs w:val="28"/>
        </w:rPr>
      </w:pPr>
    </w:p>
    <w:p w14:paraId="544981D3" w14:textId="77777777" w:rsidR="005534A3" w:rsidRPr="005534A3" w:rsidRDefault="005534A3" w:rsidP="005534A3">
      <w:pPr>
        <w:rPr>
          <w:b/>
          <w:bCs/>
          <w:sz w:val="28"/>
          <w:szCs w:val="28"/>
        </w:rPr>
      </w:pPr>
    </w:p>
    <w:sectPr w:rsidR="005534A3" w:rsidRPr="005534A3" w:rsidSect="005534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CDA"/>
    <w:multiLevelType w:val="hybridMultilevel"/>
    <w:tmpl w:val="E01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4CA"/>
    <w:multiLevelType w:val="hybridMultilevel"/>
    <w:tmpl w:val="931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FA"/>
    <w:rsid w:val="0010671E"/>
    <w:rsid w:val="00115A66"/>
    <w:rsid w:val="005534A3"/>
    <w:rsid w:val="00B429A7"/>
    <w:rsid w:val="00D701FA"/>
    <w:rsid w:val="00F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82E0"/>
  <w15:chartTrackingRefBased/>
  <w15:docId w15:val="{E15D4823-570A-6F42-8814-CC6156E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4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hiahotel.com/groupcode?code=IITAS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iahotel.com/groupcode?code=IITATO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Fisher</dc:creator>
  <cp:keywords/>
  <dc:description/>
  <cp:lastModifiedBy>Kim Fisher</cp:lastModifiedBy>
  <cp:revision>2</cp:revision>
  <dcterms:created xsi:type="dcterms:W3CDTF">2021-06-18T16:55:00Z</dcterms:created>
  <dcterms:modified xsi:type="dcterms:W3CDTF">2021-06-30T19:42:00Z</dcterms:modified>
</cp:coreProperties>
</file>